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>Совета депутатов А</w:t>
      </w:r>
      <w:r w:rsidR="00461761">
        <w:rPr>
          <w:b/>
        </w:rPr>
        <w:t>ксеновского сельского поселения</w:t>
      </w:r>
      <w:r w:rsidR="00461761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по</w:t>
      </w:r>
      <w:r>
        <w:rPr>
          <w:b/>
        </w:rPr>
        <w:t xml:space="preserve"> </w:t>
      </w:r>
      <w:proofErr w:type="spellStart"/>
      <w:r w:rsidR="00AF5E9F">
        <w:rPr>
          <w:b/>
        </w:rPr>
        <w:t>Крючков</w:t>
      </w:r>
      <w:r w:rsidR="00B003E3">
        <w:rPr>
          <w:b/>
        </w:rPr>
        <w:t>скому</w:t>
      </w:r>
      <w:proofErr w:type="spellEnd"/>
      <w:r w:rsidR="00B003E3">
        <w:rPr>
          <w:b/>
        </w:rPr>
        <w:t xml:space="preserve"> </w:t>
      </w:r>
      <w:r w:rsidR="00AF5E9F">
        <w:rPr>
          <w:b/>
        </w:rPr>
        <w:t>четырех</w:t>
      </w:r>
      <w:r w:rsidR="00B003E3">
        <w:rPr>
          <w:b/>
        </w:rPr>
        <w:t>мандатному избирательному округу№</w:t>
      </w:r>
      <w:r w:rsidR="00AF5E9F">
        <w:rPr>
          <w:b/>
        </w:rPr>
        <w:t>2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461761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B3189"/>
    <w:rsid w:val="003559F5"/>
    <w:rsid w:val="00422E79"/>
    <w:rsid w:val="00461761"/>
    <w:rsid w:val="00471A7D"/>
    <w:rsid w:val="00500C38"/>
    <w:rsid w:val="0050793E"/>
    <w:rsid w:val="00544B6A"/>
    <w:rsid w:val="005A111E"/>
    <w:rsid w:val="005C0287"/>
    <w:rsid w:val="00636A6D"/>
    <w:rsid w:val="006B0FB4"/>
    <w:rsid w:val="00722D8E"/>
    <w:rsid w:val="00814EC7"/>
    <w:rsid w:val="00883F95"/>
    <w:rsid w:val="008F592B"/>
    <w:rsid w:val="009A2332"/>
    <w:rsid w:val="009D4826"/>
    <w:rsid w:val="00AE10DE"/>
    <w:rsid w:val="00AF5E9F"/>
    <w:rsid w:val="00B003E3"/>
    <w:rsid w:val="00B45D08"/>
    <w:rsid w:val="00C00CEA"/>
    <w:rsid w:val="00E34AD5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2017-06-24T09:54:00Z</dcterms:created>
  <dcterms:modified xsi:type="dcterms:W3CDTF">2017-07-04T10:02:00Z</dcterms:modified>
</cp:coreProperties>
</file>